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34" w:rsidRDefault="00774534">
      <w:r>
        <w:t>Alisa Iler</w:t>
      </w:r>
    </w:p>
    <w:p w:rsidR="00774534" w:rsidRDefault="00774534">
      <w:r>
        <w:t>Eco Literature- 5</w:t>
      </w:r>
      <w:r w:rsidRPr="00774534">
        <w:rPr>
          <w:vertAlign w:val="superscript"/>
        </w:rPr>
        <w:t>th</w:t>
      </w:r>
      <w:r>
        <w:t xml:space="preserve"> hour</w:t>
      </w:r>
    </w:p>
    <w:p w:rsidR="00774534" w:rsidRDefault="00774534">
      <w:r>
        <w:t>Proposal</w:t>
      </w:r>
    </w:p>
    <w:p w:rsidR="00774534" w:rsidRDefault="00774534"/>
    <w:p w:rsidR="00774534" w:rsidRDefault="00774534">
      <w:r>
        <w:t>Overview:</w:t>
      </w:r>
    </w:p>
    <w:p w:rsidR="00774534" w:rsidRDefault="00774534">
      <w:r>
        <w:t>I will be volunteering at the Mercy Hospital in Washington Missouri this coming spring. While volunteering, I will get the feel of what being in a hospital environment will be like on a daily basis. I will get t</w:t>
      </w:r>
      <w:r w:rsidR="00F725D8">
        <w:t xml:space="preserve">o interact with adult patients and </w:t>
      </w:r>
      <w:r>
        <w:t xml:space="preserve">cancer </w:t>
      </w:r>
      <w:r w:rsidR="00F725D8">
        <w:t>patients. Also, I have the choice to volunteer for being a greeter, clerical, transporter, and even help out at the information desk and retail/gift shop.</w:t>
      </w:r>
      <w:r w:rsidR="00AD2DB3">
        <w:t xml:space="preserve"> (St. Jude’s)</w:t>
      </w:r>
      <w:r w:rsidR="00F725D8">
        <w:t xml:space="preserve"> Being a volunteer at Mercy, I will be working evenings, 4 until 8.</w:t>
      </w:r>
    </w:p>
    <w:p w:rsidR="00F725D8" w:rsidRDefault="00F725D8">
      <w:r>
        <w:t>Process:</w:t>
      </w:r>
    </w:p>
    <w:p w:rsidR="00F725D8" w:rsidRDefault="00A317C2">
      <w:r>
        <w:t xml:space="preserve">Being a volunteer at a hospital, I will be helping the facility. Instead of it being like school, and having the choices made for me, I get to make the choices myself as to what I will be working with, and with </w:t>
      </w:r>
      <w:r w:rsidR="00AD2DB3">
        <w:t>whom</w:t>
      </w:r>
      <w:r>
        <w:t>. In the process of volunteering, special skills and talents are not needed.</w:t>
      </w:r>
      <w:r w:rsidR="00AD2DB3">
        <w:t xml:space="preserve"> (St. Luke’s Hospital Volunteer Program) </w:t>
      </w:r>
      <w:r>
        <w:t xml:space="preserve"> Delivering packages and mail to patients, greeting visitors at the information desk, and bringing comfort and distraction to patients are just a few steps I will be encountering during this experience. The minimum </w:t>
      </w:r>
      <w:r w:rsidR="007E0DF7">
        <w:t>goal is</w:t>
      </w:r>
      <w:r w:rsidR="00121E96">
        <w:t xml:space="preserve"> </w:t>
      </w:r>
      <w:r w:rsidR="007E0DF7">
        <w:t>volunteering 12</w:t>
      </w:r>
      <w:r w:rsidR="00121E96">
        <w:t xml:space="preserve"> hours. </w:t>
      </w:r>
    </w:p>
    <w:p w:rsidR="00121E96" w:rsidRDefault="00121E96">
      <w:r>
        <w:t>Intentions:</w:t>
      </w:r>
    </w:p>
    <w:p w:rsidR="007E0DF7" w:rsidRDefault="007E0DF7">
      <w:r>
        <w:t>Volunteering at a hospital is a good community service if you plan on majoring in a medical field in the future. I plan on becoming a nurse practitioner, and interacting in an environment such as a hospital will give the the feel on what to expect.</w:t>
      </w:r>
      <w:r w:rsidR="00C73661">
        <w:t xml:space="preserve"> Not mention that having hospital volunteering hours on a college resume will look very good when applying.  The intentions of volunteering will be to </w:t>
      </w:r>
      <w:r w:rsidR="00BF3A66">
        <w:t xml:space="preserve">help out the environment, and also learn from the experience. </w:t>
      </w:r>
      <w:r w:rsidR="00936CF7">
        <w:t xml:space="preserve"> Not only will I be helping out the workers in the facility, but I will be helping the patients feel more at comfort. </w:t>
      </w:r>
    </w:p>
    <w:p w:rsidR="00936CF7" w:rsidRDefault="00936CF7">
      <w:r>
        <w:t>Timeline:</w:t>
      </w:r>
    </w:p>
    <w:p w:rsidR="00936CF7" w:rsidRDefault="00936CF7">
      <w:r>
        <w:t xml:space="preserve">The legacy project is due in May, and that means all volunteer hours need to be complete. Starting the end of March, through the beginning of April I will be taking the time to help out the environment. Depending on what day I start, I should have my 12 hours in about 3 weeks.  Most hospitals acquire volunteers to work 2 days a week for 4 hours at a time. </w:t>
      </w:r>
    </w:p>
    <w:p w:rsidR="00936CF7" w:rsidRDefault="00936CF7">
      <w:r>
        <w:t>Materials:</w:t>
      </w:r>
    </w:p>
    <w:p w:rsidR="00936CF7" w:rsidRDefault="00936CF7">
      <w:r>
        <w:t>The materials needed for this experience is a way of tra</w:t>
      </w:r>
      <w:r w:rsidR="00E5528B">
        <w:t xml:space="preserve">nsportation in order to get to the facility and </w:t>
      </w:r>
      <w:bookmarkStart w:id="0" w:name="_GoBack"/>
      <w:bookmarkEnd w:id="0"/>
      <w:r w:rsidR="00E5528B">
        <w:t>back when needed to volunteer. Also, you will need appropriate clothing for the job. This means, clothes that cover you appropriately and are the clothes the hospital approves.</w:t>
      </w:r>
      <w:r w:rsidR="00AD2DB3">
        <w:t xml:space="preserve"> (Mercy Hospital Volunteer </w:t>
      </w:r>
      <w:r w:rsidR="00AD2DB3">
        <w:lastRenderedPageBreak/>
        <w:t>Services)</w:t>
      </w:r>
      <w:r w:rsidR="00E5528B">
        <w:t xml:space="preserve"> Another material needed is the knowledge. You need to know the hospitals rules and the guidelines for volunteering. And lastly, a “buddy” to volunteer with. </w:t>
      </w:r>
    </w:p>
    <w:p w:rsidR="00DA5402" w:rsidRDefault="00DA5402"/>
    <w:p w:rsidR="00DA5402" w:rsidRDefault="00DA5402" w:rsidP="00DA5402">
      <w:r>
        <w:t>Works Cited:</w:t>
      </w:r>
    </w:p>
    <w:p w:rsidR="00DA5402" w:rsidRDefault="00DA5402">
      <w:r w:rsidRPr="00DA5402">
        <w:t xml:space="preserve"> "Mercy Hospital Volunteer Services in Washington | Mercy." Mercy. Mercy, n.d. Web. 27 Jan. 2015.</w:t>
      </w:r>
    </w:p>
    <w:p w:rsidR="00DA5402" w:rsidRDefault="00DA5402">
      <w:r w:rsidRPr="00DA5402">
        <w:t>"Individual Volunteer Opportunities." Individual Volunteer Opportunities. St. Jude Children's Research Hospital, n.d. Web. 28 Jan. 2015.</w:t>
      </w:r>
    </w:p>
    <w:p w:rsidR="00DA5402" w:rsidRDefault="00DA5402">
      <w:r w:rsidRPr="00DA5402">
        <w:t>"St. Luke's Hospital Volunteer Program." St. Luke's Hospital Volunteer Program. St. Luke's Hospital, n.d. Web. 28 Jan. 2015.</w:t>
      </w:r>
    </w:p>
    <w:sectPr w:rsidR="00DA5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34"/>
    <w:rsid w:val="000F13B7"/>
    <w:rsid w:val="00120525"/>
    <w:rsid w:val="00121E96"/>
    <w:rsid w:val="00774534"/>
    <w:rsid w:val="007E0DF7"/>
    <w:rsid w:val="00936CF7"/>
    <w:rsid w:val="00A317C2"/>
    <w:rsid w:val="00AD2DB3"/>
    <w:rsid w:val="00BF3A66"/>
    <w:rsid w:val="00C73661"/>
    <w:rsid w:val="00DA5402"/>
    <w:rsid w:val="00E5528B"/>
    <w:rsid w:val="00F7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R-XI School District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Iler</dc:creator>
  <cp:lastModifiedBy>Penny Studt</cp:lastModifiedBy>
  <cp:revision>2</cp:revision>
  <dcterms:created xsi:type="dcterms:W3CDTF">2015-09-18T15:15:00Z</dcterms:created>
  <dcterms:modified xsi:type="dcterms:W3CDTF">2015-09-18T15:15:00Z</dcterms:modified>
</cp:coreProperties>
</file>